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3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433"/>
        <w:gridCol w:w="2281"/>
        <w:gridCol w:w="1055"/>
        <w:gridCol w:w="561"/>
      </w:tblGrid>
      <w:tr w:rsidR="00955094" w:rsidRPr="00955094" w:rsidTr="00955094">
        <w:trPr>
          <w:gridAfter w:val="1"/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955094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  <w:lang w:eastAsia="nb-NO"/>
              </w:rPr>
              <w:t>Stordløpet</w:t>
            </w:r>
            <w:proofErr w:type="spellEnd"/>
            <w:r w:rsidRPr="00955094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  <w:lang w:eastAsia="nb-NO"/>
              </w:rPr>
              <w:t>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  <w:lang w:eastAsia="nb-NO"/>
              </w:rPr>
              <w:t xml:space="preserve"> 01.09.13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4"/>
                <w:szCs w:val="24"/>
                <w:lang w:eastAsia="nb-NO"/>
              </w:rPr>
            </w:pPr>
            <w:r w:rsidRPr="00955094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  <w:lang w:eastAsia="nb-NO"/>
              </w:rPr>
              <w:t xml:space="preserve"> 7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955094"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955094"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955094"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  <w:t>F.år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nb-NO"/>
              </w:rPr>
              <w:t>Tid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Aslak E. Solhaug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38,49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Mathilde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Rafdal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41,29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Lars Gunnar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Rafdal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41,33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Vidar Sæverud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34,53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Hilde Lønn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43,13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Bjarte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Aartun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36,35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Erik 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31,00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Odd Naustdal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30,31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Oddvar Naustdal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39,06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Jonas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Engevik</w:t>
            </w:r>
            <w:proofErr w:type="spellEnd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Vørøs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38,18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Kjell Inge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Engevik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38,18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Lea Steindal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43,20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Kjell Håvard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Belsvik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36,00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Erlend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Belsvik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35,50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Håvard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Kvarme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35,17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Marcus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Kvarme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35,19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Erlend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Schei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34,21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Anders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Furevik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34,37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Munndal</w:t>
            </w:r>
            <w:proofErr w:type="spellEnd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Andreassen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28,49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Eln</w:t>
            </w:r>
            <w:proofErr w:type="spellEnd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Sletten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42,25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955094" w:rsidRPr="00955094" w:rsidTr="00955094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4"/>
                <w:szCs w:val="24"/>
                <w:lang w:eastAsia="nb-NO"/>
              </w:rPr>
            </w:pPr>
            <w:r w:rsidRPr="00955094">
              <w:rPr>
                <w:rFonts w:ascii="Arial" w:eastAsia="Times New Roman" w:hAnsi="Arial" w:cs="Arial"/>
                <w:b/>
                <w:bCs/>
                <w:color w:val="141414"/>
                <w:sz w:val="24"/>
                <w:szCs w:val="24"/>
                <w:lang w:eastAsia="nb-NO"/>
              </w:rPr>
              <w:t>12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Erik Onarheim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56,46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Svein Nipen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64,46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Henning 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53,52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Iren Eide Helland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65,55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Malene Øen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65,48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Anders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Raunholm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59,09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Stian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Engevik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49,23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Øystein Eide Eskeland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67,50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Kjell Arne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Midttun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57,16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Lars Helge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Westerheim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56,50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Magne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Hatlevik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60,40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Tor Espen Kristensen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54,45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Bjørn Inge Tranøy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52,13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Kjetil Eriksen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56,43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Jarle Haugland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51,03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Tove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Agdestein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64,15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Nils Olav Svarstad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67,08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Robert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Brandvik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69,45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John 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68,29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Olav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Røli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64,47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Magne Skumsnes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55,13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Rune Skumsnes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72,43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Hilde Nybø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69,32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Roald Kaldestad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69,40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Tore Hammer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56,24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Jens Rune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Kyvik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74,24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Karl Olav Gravdal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61,21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Martin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Kydland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64,13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Gudny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Eldøy</w:t>
            </w:r>
            <w:proofErr w:type="spellEnd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Kydland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69,30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Harald Stautland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80,55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Leif Magne Malme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66,49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Hans Bruntveit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55,39</w:t>
            </w:r>
          </w:p>
        </w:tc>
      </w:tr>
      <w:tr w:rsidR="00955094" w:rsidRPr="00955094" w:rsidTr="0095509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Wiliam</w:t>
            </w:r>
            <w:proofErr w:type="spellEnd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Rafdal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094" w:rsidRPr="00955094" w:rsidRDefault="00955094" w:rsidP="00955094">
            <w:pPr>
              <w:spacing w:before="15" w:after="15"/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</w:pPr>
            <w:r w:rsidRPr="00955094">
              <w:rPr>
                <w:rFonts w:ascii="Arial" w:eastAsia="Times New Roman" w:hAnsi="Arial" w:cs="Arial"/>
                <w:color w:val="141414"/>
                <w:sz w:val="20"/>
                <w:szCs w:val="20"/>
                <w:lang w:eastAsia="nb-NO"/>
              </w:rPr>
              <w:t>62,16</w:t>
            </w:r>
          </w:p>
        </w:tc>
      </w:tr>
    </w:tbl>
    <w:p w:rsidR="00955094" w:rsidRPr="00955094" w:rsidRDefault="00955094" w:rsidP="00955094">
      <w:pPr>
        <w:shd w:val="clear" w:color="auto" w:fill="FAFAFA"/>
        <w:spacing w:before="180" w:after="180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55094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094"/>
    <w:rsid w:val="001265D7"/>
    <w:rsid w:val="003611AB"/>
    <w:rsid w:val="0095509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550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2013-09-05T07:41:00Z</dcterms:created>
  <dcterms:modified xsi:type="dcterms:W3CDTF">2013-09-05T07:44:00Z</dcterms:modified>
</cp:coreProperties>
</file>